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395"/>
      </w:tblGrid>
      <w:tr w:rsidR="006A5C86" w:rsidTr="006A5C86">
        <w:trPr>
          <w:trHeight w:val="416"/>
        </w:trPr>
        <w:tc>
          <w:tcPr>
            <w:tcW w:w="3168" w:type="dxa"/>
            <w:shd w:val="clear" w:color="auto" w:fill="D9D9D9" w:themeFill="background1" w:themeFillShade="D9"/>
          </w:tcPr>
          <w:p w:rsidR="006A5C86" w:rsidRPr="006A5C86" w:rsidRDefault="006A5C86" w:rsidP="006A5C86">
            <w:pPr>
              <w:jc w:val="center"/>
              <w:rPr>
                <w:b/>
                <w:sz w:val="28"/>
              </w:rPr>
            </w:pPr>
            <w:r w:rsidRPr="006A5C86">
              <w:rPr>
                <w:b/>
                <w:sz w:val="28"/>
              </w:rPr>
              <w:t>Letter of Alphabet</w:t>
            </w:r>
          </w:p>
        </w:tc>
        <w:tc>
          <w:tcPr>
            <w:tcW w:w="6395" w:type="dxa"/>
            <w:shd w:val="clear" w:color="auto" w:fill="D9D9D9" w:themeFill="background1" w:themeFillShade="D9"/>
          </w:tcPr>
          <w:p w:rsidR="006A5C86" w:rsidRPr="006A5C86" w:rsidRDefault="006A5C86" w:rsidP="006A5C86">
            <w:pPr>
              <w:jc w:val="center"/>
              <w:rPr>
                <w:b/>
                <w:sz w:val="28"/>
              </w:rPr>
            </w:pPr>
            <w:r w:rsidRPr="006A5C86">
              <w:rPr>
                <w:b/>
                <w:sz w:val="28"/>
              </w:rPr>
              <w:t>American Revolution Key Words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A</w:t>
            </w:r>
          </w:p>
        </w:tc>
        <w:tc>
          <w:tcPr>
            <w:tcW w:w="6395" w:type="dxa"/>
          </w:tcPr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Benedict Arnold</w:t>
            </w:r>
          </w:p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Samuel Adams</w:t>
            </w:r>
          </w:p>
          <w:p w:rsidR="006A5C86" w:rsidRP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Albany Plan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B</w:t>
            </w:r>
          </w:p>
        </w:tc>
        <w:tc>
          <w:tcPr>
            <w:tcW w:w="6395" w:type="dxa"/>
          </w:tcPr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 w:rsidRPr="006A5C86">
              <w:rPr>
                <w:rFonts w:ascii="Bahnschrift Condensed" w:hAnsi="Bahnschrift Condensed"/>
                <w:sz w:val="28"/>
              </w:rPr>
              <w:t>Boston Tea Party</w:t>
            </w:r>
          </w:p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Benjamin Franklin</w:t>
            </w:r>
          </w:p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Battle of Bunker Hill</w:t>
            </w:r>
          </w:p>
          <w:p w:rsidR="000E37EF" w:rsidRPr="006A5C86" w:rsidRDefault="000E37EF">
            <w:pPr>
              <w:rPr>
                <w:rFonts w:ascii="Bahnschrift Condensed" w:hAnsi="Bahnschrift Condensed"/>
                <w:sz w:val="24"/>
              </w:rPr>
            </w:pPr>
            <w:r>
              <w:rPr>
                <w:rFonts w:ascii="Bahnschrift Condensed" w:hAnsi="Bahnschrift Condensed"/>
                <w:sz w:val="28"/>
              </w:rPr>
              <w:t>Boston Massacre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C</w:t>
            </w:r>
          </w:p>
        </w:tc>
        <w:tc>
          <w:tcPr>
            <w:tcW w:w="6395" w:type="dxa"/>
          </w:tcPr>
          <w:p w:rsidR="006A5C86" w:rsidRPr="006A5C86" w:rsidRDefault="006A5C86">
            <w:pPr>
              <w:rPr>
                <w:rFonts w:ascii="Bahnschrift Condensed" w:hAnsi="Bahnschrift Condensed"/>
                <w:sz w:val="28"/>
              </w:rPr>
            </w:pPr>
            <w:r w:rsidRPr="006A5C86">
              <w:rPr>
                <w:rFonts w:ascii="Bahnschrift Condensed" w:hAnsi="Bahnschrift Condensed"/>
                <w:sz w:val="28"/>
              </w:rPr>
              <w:t>Common Sense by Thomas Paine</w:t>
            </w:r>
          </w:p>
          <w:p w:rsidR="006A5C86" w:rsidRPr="006A5C86" w:rsidRDefault="006A5C86">
            <w:pPr>
              <w:rPr>
                <w:rFonts w:ascii="Bahnschrift Condensed" w:hAnsi="Bahnschrift Condensed"/>
                <w:sz w:val="28"/>
              </w:rPr>
            </w:pPr>
            <w:r w:rsidRPr="006A5C86">
              <w:rPr>
                <w:rFonts w:ascii="Bahnschrift Condensed" w:hAnsi="Bahnschrift Condensed"/>
                <w:sz w:val="28"/>
              </w:rPr>
              <w:t>Committees of Correspondence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D</w:t>
            </w:r>
          </w:p>
        </w:tc>
        <w:tc>
          <w:tcPr>
            <w:tcW w:w="6395" w:type="dxa"/>
          </w:tcPr>
          <w:p w:rsidR="006A5C86" w:rsidRDefault="006A5C86" w:rsidP="006A5C86">
            <w:pPr>
              <w:rPr>
                <w:rFonts w:ascii="Bahnschrift Condensed" w:hAnsi="Bahnschrift Condensed"/>
                <w:sz w:val="28"/>
              </w:rPr>
            </w:pPr>
            <w:r w:rsidRPr="006A5C86">
              <w:rPr>
                <w:rFonts w:ascii="Bahnschrift Condensed" w:hAnsi="Bahnschrift Condensed"/>
                <w:sz w:val="28"/>
              </w:rPr>
              <w:t xml:space="preserve">Declaration of Independence </w:t>
            </w:r>
          </w:p>
          <w:p w:rsidR="0023479E" w:rsidRPr="006A5C86" w:rsidRDefault="0023479E" w:rsidP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Daughters of Liberty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E</w:t>
            </w:r>
          </w:p>
        </w:tc>
        <w:tc>
          <w:tcPr>
            <w:tcW w:w="6395" w:type="dxa"/>
          </w:tcPr>
          <w:p w:rsidR="006A5C86" w:rsidRPr="006A5C86" w:rsidRDefault="006A5C86">
            <w:pPr>
              <w:rPr>
                <w:rFonts w:ascii="Bahnschrift Condensed" w:hAnsi="Bahnschrift Condensed"/>
                <w:sz w:val="28"/>
              </w:rPr>
            </w:pPr>
            <w:r w:rsidRPr="006A5C86">
              <w:rPr>
                <w:rFonts w:ascii="Bahnschrift Condensed" w:hAnsi="Bahnschrift Condensed"/>
                <w:sz w:val="28"/>
              </w:rPr>
              <w:t>East India Company</w:t>
            </w:r>
          </w:p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 w:rsidRPr="006A5C86">
              <w:rPr>
                <w:rFonts w:ascii="Bahnschrift Condensed" w:hAnsi="Bahnschrift Condensed"/>
                <w:sz w:val="28"/>
              </w:rPr>
              <w:t>Edenton Tea Party</w:t>
            </w:r>
          </w:p>
          <w:p w:rsidR="0023479E" w:rsidRDefault="0023479E">
            <w:r>
              <w:rPr>
                <w:rFonts w:ascii="Bahnschrift Condensed" w:hAnsi="Bahnschrift Condensed"/>
                <w:sz w:val="28"/>
              </w:rPr>
              <w:t>England</w:t>
            </w:r>
            <w:bookmarkStart w:id="0" w:name="_GoBack"/>
            <w:bookmarkEnd w:id="0"/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F</w:t>
            </w:r>
          </w:p>
        </w:tc>
        <w:tc>
          <w:tcPr>
            <w:tcW w:w="6395" w:type="dxa"/>
          </w:tcPr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First Continental Congress</w:t>
            </w:r>
          </w:p>
          <w:p w:rsidR="006A5C86" w:rsidRP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French and Indian War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G</w:t>
            </w:r>
          </w:p>
        </w:tc>
        <w:tc>
          <w:tcPr>
            <w:tcW w:w="6395" w:type="dxa"/>
          </w:tcPr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Geography of Colonies</w:t>
            </w:r>
          </w:p>
          <w:p w:rsidR="006A5C86" w:rsidRP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Thomas Gage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H</w:t>
            </w:r>
          </w:p>
        </w:tc>
        <w:tc>
          <w:tcPr>
            <w:tcW w:w="6395" w:type="dxa"/>
          </w:tcPr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 w:rsidRPr="006A5C86">
              <w:rPr>
                <w:rFonts w:ascii="Bahnschrift Condensed" w:hAnsi="Bahnschrift Condensed"/>
                <w:sz w:val="28"/>
              </w:rPr>
              <w:t>Alexander Hamilton</w:t>
            </w:r>
          </w:p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John Hancock</w:t>
            </w:r>
          </w:p>
          <w:p w:rsidR="006A5C86" w:rsidRPr="006A5C86" w:rsidRDefault="006A5C86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  <w:sz w:val="28"/>
              </w:rPr>
              <w:t>Patrick Henry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I</w:t>
            </w:r>
          </w:p>
        </w:tc>
        <w:tc>
          <w:tcPr>
            <w:tcW w:w="6395" w:type="dxa"/>
          </w:tcPr>
          <w:p w:rsidR="006A5C86" w:rsidRPr="006A5C86" w:rsidRDefault="006A5C86">
            <w:pPr>
              <w:rPr>
                <w:rFonts w:ascii="Bahnschrift Condensed" w:hAnsi="Bahnschrift Condensed"/>
                <w:sz w:val="28"/>
              </w:rPr>
            </w:pPr>
            <w:r w:rsidRPr="006A5C86">
              <w:rPr>
                <w:rFonts w:ascii="Bahnschrift Condensed" w:hAnsi="Bahnschrift Condensed"/>
                <w:sz w:val="28"/>
              </w:rPr>
              <w:t>Intolerable Acts</w:t>
            </w:r>
          </w:p>
          <w:p w:rsidR="006A5C86" w:rsidRDefault="006A5C86">
            <w:r w:rsidRPr="006A5C86">
              <w:rPr>
                <w:rFonts w:ascii="Bahnschrift Condensed" w:hAnsi="Bahnschrift Condensed"/>
                <w:sz w:val="28"/>
              </w:rPr>
              <w:t>Iroquois Confederacy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J</w:t>
            </w:r>
          </w:p>
        </w:tc>
        <w:tc>
          <w:tcPr>
            <w:tcW w:w="6395" w:type="dxa"/>
          </w:tcPr>
          <w:p w:rsid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Thomas Jefferson</w:t>
            </w:r>
          </w:p>
          <w:p w:rsidR="006A5C86" w:rsidRP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“Join or Die”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K</w:t>
            </w:r>
          </w:p>
        </w:tc>
        <w:tc>
          <w:tcPr>
            <w:tcW w:w="6395" w:type="dxa"/>
          </w:tcPr>
          <w:p w:rsidR="006A5C86" w:rsidRPr="006A5C86" w:rsidRDefault="006A5C86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King George III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L</w:t>
            </w:r>
          </w:p>
        </w:tc>
        <w:tc>
          <w:tcPr>
            <w:tcW w:w="6395" w:type="dxa"/>
          </w:tcPr>
          <w:p w:rsidR="006A5C86" w:rsidRPr="000E37EF" w:rsidRDefault="006A5C86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Loyalists</w:t>
            </w:r>
          </w:p>
          <w:p w:rsidR="006A5C86" w:rsidRPr="000E37EF" w:rsidRDefault="006A5C86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Battle of Lexington</w:t>
            </w:r>
          </w:p>
          <w:p w:rsidR="006A5C86" w:rsidRDefault="006A5C86">
            <w:r w:rsidRPr="000E37EF">
              <w:rPr>
                <w:rFonts w:ascii="Bahnschrift Condensed" w:hAnsi="Bahnschrift Condensed"/>
                <w:sz w:val="28"/>
              </w:rPr>
              <w:t>Marquis</w:t>
            </w:r>
            <w:r w:rsidR="000E37EF" w:rsidRPr="000E37EF">
              <w:rPr>
                <w:rFonts w:ascii="Bahnschrift Condensed" w:hAnsi="Bahnschrift Condensed"/>
                <w:sz w:val="28"/>
              </w:rPr>
              <w:t xml:space="preserve"> de Lafayette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M</w:t>
            </w:r>
          </w:p>
        </w:tc>
        <w:tc>
          <w:tcPr>
            <w:tcW w:w="6395" w:type="dxa"/>
          </w:tcPr>
          <w:p w:rsidR="006A5C86" w:rsidRDefault="000E37EF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Battle of Moore’s Creek Bridge</w:t>
            </w:r>
          </w:p>
          <w:p w:rsidR="000E37EF" w:rsidRPr="000E37EF" w:rsidRDefault="000E37EF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Minutemen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N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Navigation Acts</w:t>
            </w:r>
          </w:p>
          <w:p w:rsidR="000E37EF" w:rsidRDefault="000E37EF">
            <w:r w:rsidRPr="000E37EF">
              <w:rPr>
                <w:rFonts w:ascii="Bahnschrift Condensed" w:hAnsi="Bahnschrift Condensed"/>
                <w:sz w:val="28"/>
              </w:rPr>
              <w:t>Nathaniel Greene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O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Olive Branch Petition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P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Patriots</w:t>
            </w:r>
          </w:p>
          <w:p w:rsidR="000E37EF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lastRenderedPageBreak/>
              <w:t>Proclamation of 1763</w:t>
            </w:r>
          </w:p>
          <w:p w:rsidR="000E37EF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Parliament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lastRenderedPageBreak/>
              <w:t>Q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Quartering Act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R</w:t>
            </w:r>
          </w:p>
        </w:tc>
        <w:tc>
          <w:tcPr>
            <w:tcW w:w="6395" w:type="dxa"/>
          </w:tcPr>
          <w:p w:rsidR="006A5C86" w:rsidRDefault="000E37EF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Paul Revere</w:t>
            </w:r>
          </w:p>
          <w:p w:rsidR="000E37EF" w:rsidRDefault="000E37EF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Redcoats</w:t>
            </w:r>
          </w:p>
          <w:p w:rsidR="000E37EF" w:rsidRPr="000E37EF" w:rsidRDefault="000E37EF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Betsy Ross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S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Stamp Act</w:t>
            </w:r>
          </w:p>
          <w:p w:rsidR="000E37EF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Sugar Act</w:t>
            </w:r>
          </w:p>
          <w:p w:rsidR="000E37EF" w:rsidRDefault="000E37EF">
            <w:r w:rsidRPr="000E37EF">
              <w:rPr>
                <w:rFonts w:ascii="Bahnschrift Condensed" w:hAnsi="Bahnschrift Condensed"/>
                <w:sz w:val="28"/>
              </w:rPr>
              <w:t>Sons of Liberty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T</w:t>
            </w:r>
          </w:p>
        </w:tc>
        <w:tc>
          <w:tcPr>
            <w:tcW w:w="6395" w:type="dxa"/>
          </w:tcPr>
          <w:p w:rsidR="006A5C86" w:rsidRDefault="000E37EF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Townshend Acts</w:t>
            </w:r>
          </w:p>
          <w:p w:rsidR="000E37EF" w:rsidRDefault="000E37EF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Treaty of Paris</w:t>
            </w:r>
          </w:p>
          <w:p w:rsidR="000E37EF" w:rsidRPr="000E37EF" w:rsidRDefault="000E37EF">
            <w:pPr>
              <w:rPr>
                <w:rFonts w:ascii="Bahnschrift Condensed" w:hAnsi="Bahnschrift Condensed"/>
                <w:sz w:val="28"/>
              </w:rPr>
            </w:pPr>
            <w:r>
              <w:rPr>
                <w:rFonts w:ascii="Bahnschrift Condensed" w:hAnsi="Bahnschrift Condensed"/>
                <w:sz w:val="28"/>
              </w:rPr>
              <w:t>Taxation without Representation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U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United States of America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V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Valley Forge</w:t>
            </w:r>
          </w:p>
          <w:p w:rsidR="000E37EF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 xml:space="preserve">Virginia’s House of Burgess 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W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George Washington</w:t>
            </w:r>
          </w:p>
          <w:p w:rsidR="000E37EF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Phillis Wheatley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X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proofErr w:type="spellStart"/>
            <w:r w:rsidRPr="000E37EF">
              <w:rPr>
                <w:rFonts w:ascii="Bahnschrift Condensed" w:hAnsi="Bahnschrift Condensed"/>
                <w:sz w:val="28"/>
              </w:rPr>
              <w:t>TaX</w:t>
            </w:r>
            <w:proofErr w:type="spellEnd"/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Y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Battle of Yorktown</w:t>
            </w:r>
          </w:p>
        </w:tc>
      </w:tr>
      <w:tr w:rsidR="006A5C86" w:rsidTr="006A5C86">
        <w:trPr>
          <w:trHeight w:val="334"/>
        </w:trPr>
        <w:tc>
          <w:tcPr>
            <w:tcW w:w="3168" w:type="dxa"/>
          </w:tcPr>
          <w:p w:rsidR="006A5C86" w:rsidRPr="006A5C86" w:rsidRDefault="006A5C86" w:rsidP="006A5C86">
            <w:pPr>
              <w:jc w:val="center"/>
              <w:rPr>
                <w:rFonts w:ascii="Bahnschrift Condensed" w:hAnsi="Bahnschrift Condensed"/>
                <w:b/>
                <w:sz w:val="40"/>
              </w:rPr>
            </w:pPr>
            <w:r w:rsidRPr="006A5C86">
              <w:rPr>
                <w:rFonts w:ascii="Bahnschrift Condensed" w:hAnsi="Bahnschrift Condensed"/>
                <w:b/>
                <w:sz w:val="40"/>
              </w:rPr>
              <w:t>Z</w:t>
            </w:r>
          </w:p>
        </w:tc>
        <w:tc>
          <w:tcPr>
            <w:tcW w:w="6395" w:type="dxa"/>
          </w:tcPr>
          <w:p w:rsidR="006A5C86" w:rsidRPr="000E37EF" w:rsidRDefault="000E37EF">
            <w:pPr>
              <w:rPr>
                <w:rFonts w:ascii="Bahnschrift Condensed" w:hAnsi="Bahnschrift Condensed"/>
                <w:sz w:val="28"/>
              </w:rPr>
            </w:pPr>
            <w:r w:rsidRPr="000E37EF">
              <w:rPr>
                <w:rFonts w:ascii="Bahnschrift Condensed" w:hAnsi="Bahnschrift Condensed"/>
                <w:sz w:val="28"/>
              </w:rPr>
              <w:t>Peter Zenger</w:t>
            </w:r>
          </w:p>
        </w:tc>
      </w:tr>
    </w:tbl>
    <w:p w:rsidR="00DA6B3A" w:rsidRDefault="00DA6B3A"/>
    <w:sectPr w:rsidR="00DA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D05"/>
    <w:multiLevelType w:val="hybridMultilevel"/>
    <w:tmpl w:val="46CED648"/>
    <w:lvl w:ilvl="0" w:tplc="D366ABC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9E"/>
    <w:rsid w:val="000E37EF"/>
    <w:rsid w:val="0023479E"/>
    <w:rsid w:val="006A5C86"/>
    <w:rsid w:val="009F5A9E"/>
    <w:rsid w:val="00D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1</cp:revision>
  <dcterms:created xsi:type="dcterms:W3CDTF">2021-02-22T20:34:00Z</dcterms:created>
  <dcterms:modified xsi:type="dcterms:W3CDTF">2021-02-22T21:23:00Z</dcterms:modified>
</cp:coreProperties>
</file>